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5：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</w:rPr>
        <w:t>信用承诺书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（个人）</w:t>
      </w:r>
      <w:bookmarkEnd w:id="0"/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身份证号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，郑重承诺如下：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一、提供给行政部门、行业管理部门、行业组织的所有资料均合法、真实、有效，并对所提供资料的真实性负责；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二、遵守国家法律、法规、规章和政策规定，开展生产经营活动，主动接受行业监管，自愿接受依法开展的日常检查；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四、自觉接受政府、行业组织、社会公众、新闻舆论的监督，积极履行社会责任；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200" w:firstLineChars="10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人签名：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600" w:lineRule="exact"/>
        <w:ind w:firstLine="3200" w:firstLineChars="10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承诺日期：  年  月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lang w:val="en-US" w:eastAsia="zh-CN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5"/>
      <w:cols w:space="0" w:num="1"/>
      <w:titlePg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MTVmOWIwY2YwNzU2OWViZmJkMWJmZThkMTk2ZWEifQ=="/>
  </w:docVars>
  <w:rsids>
    <w:rsidRoot w:val="352B73C4"/>
    <w:rsid w:val="352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1"/>
    <w:qFormat/>
    <w:uiPriority w:val="99"/>
    <w:pPr>
      <w:ind w:firstLine="100" w:firstLineChars="100"/>
    </w:p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2022-08-12T00:54:00Z</dcterms:created>
  <dc:creator>梅芳雪</dc:creator>
  <cp:lastModifiedBy>梅芳雪</cp:lastModifiedBy>
  <dcterms:modified xsi:type="dcterms:W3CDTF">2022-08-12T00:55:04Z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AB007E87D6B44CA187BB435161431A9B</vt:lpwstr>
  </property>
</Properties>
</file>