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仿宋_GB2312" w:eastAsia="仿宋_GB2312" w:cs="仿宋_GB2312"/>
          <w:kern w:val="0"/>
          <w:sz w:val="36"/>
          <w:szCs w:val="36"/>
        </w:rPr>
      </w:pPr>
      <w:bookmarkStart w:id="0" w:name="_Hlk132099302"/>
      <w:bookmarkEnd w:id="0"/>
      <w:r>
        <w:rPr>
          <w:rFonts w:hint="eastAsia" w:ascii="仿宋_GB2312" w:eastAsia="仿宋_GB2312" w:cs="仿宋_GB2312"/>
          <w:kern w:val="0"/>
          <w:sz w:val="36"/>
          <w:szCs w:val="36"/>
        </w:rPr>
        <w:t>商城县公共交通和道路运输服务中心开展“诚信，让河南更出彩”主题宣传教育活动</w:t>
      </w:r>
    </w:p>
    <w:p>
      <w:pPr>
        <w:autoSpaceDE w:val="0"/>
        <w:autoSpaceDN w:val="0"/>
        <w:adjustRightInd w:val="0"/>
        <w:spacing w:before="312" w:beforeLines="100"/>
        <w:ind w:firstLine="640" w:firstLineChars="200"/>
        <w:jc w:val="left"/>
        <w:rPr>
          <w:rFonts w:ascii="仿宋_GB2312" w:eastAsia="仿宋_GB2312" w:cs="仿宋_GB2312"/>
          <w:color w:val="FF0000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月</w:t>
      </w:r>
      <w:r>
        <w:rPr>
          <w:rFonts w:ascii="仿宋_GB2312" w:eastAsia="仿宋_GB2312" w:cs="仿宋_GB2312"/>
          <w:kern w:val="0"/>
          <w:sz w:val="32"/>
          <w:szCs w:val="32"/>
        </w:rPr>
        <w:t>23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日，在道服中心会议室，宣读《商城县道服中心“诚信，让河南更出彩”主题活动实施方案》，学习《河南省文明单位诚信公约》。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drawing>
          <wp:inline distT="0" distB="0" distL="0" distR="0">
            <wp:extent cx="5265420" cy="23558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93" b="12356"/>
                    <a:stretch>
                      <a:fillRect/>
                    </a:stretch>
                  </pic:blipFill>
                  <pic:spPr>
                    <a:xfrm>
                      <a:off x="0" y="0"/>
                      <a:ext cx="5277158" cy="236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3月2</w:t>
      </w:r>
      <w:r>
        <w:rPr>
          <w:rFonts w:asci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日，道服中心维修股工作人员前往全县维修企业，开展“珍爱信用记录 打造诚信企业”宣传活动。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drawing>
          <wp:inline distT="0" distB="0" distL="0" distR="0">
            <wp:extent cx="5269230" cy="2440940"/>
            <wp:effectExtent l="0" t="0" r="7620" b="165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autoSpaceDE w:val="0"/>
        <w:autoSpaceDN w:val="0"/>
        <w:adjustRightInd w:val="0"/>
        <w:spacing w:before="312" w:beforeLines="1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drawing>
          <wp:inline distT="0" distB="0" distL="0" distR="0">
            <wp:extent cx="5269230" cy="2440940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before="312" w:beforeLines="1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212725</wp:posOffset>
            </wp:positionV>
            <wp:extent cx="5821680" cy="8077200"/>
            <wp:effectExtent l="0" t="0" r="762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9" t="7997" r="7239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VhMjJlMzQwNmQzNzk2MDNlMjZlZDY5NjMwYzFmYWUifQ=="/>
  </w:docVars>
  <w:rsids>
    <w:rsidRoot w:val="00F25632"/>
    <w:rsid w:val="000E2BEC"/>
    <w:rsid w:val="001662C6"/>
    <w:rsid w:val="001F6B9A"/>
    <w:rsid w:val="002315CA"/>
    <w:rsid w:val="002B7B46"/>
    <w:rsid w:val="00351E55"/>
    <w:rsid w:val="00660F62"/>
    <w:rsid w:val="006749B4"/>
    <w:rsid w:val="006D5547"/>
    <w:rsid w:val="00796ECF"/>
    <w:rsid w:val="00B80447"/>
    <w:rsid w:val="00BB2F9B"/>
    <w:rsid w:val="00BD37F7"/>
    <w:rsid w:val="00BF5AFF"/>
    <w:rsid w:val="00C244E1"/>
    <w:rsid w:val="00CA6A7B"/>
    <w:rsid w:val="00D708E2"/>
    <w:rsid w:val="00E12952"/>
    <w:rsid w:val="00E35299"/>
    <w:rsid w:val="00F25632"/>
    <w:rsid w:val="00FB446C"/>
    <w:rsid w:val="00FF25DF"/>
    <w:rsid w:val="7918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144</Words>
  <Characters>146</Characters>
  <Lines>1</Lines>
  <Paragraphs>1</Paragraphs>
  <TotalTime>7</TotalTime>
  <ScaleCrop>false</ScaleCrop>
  <LinksUpToDate>false</LinksUpToDate>
  <CharactersWithSpaces>147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2023-04-11T01:51:00Z</dcterms:created>
  <dc:creator>方 笑</dc:creator>
  <cp:lastModifiedBy>﹏ℳ๓爱夏</cp:lastModifiedBy>
  <dcterms:modified xsi:type="dcterms:W3CDTF">2023-04-13T02:12:37Z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022038F9DBBE4485B813B145B9937598_12</vt:lpwstr>
  </property>
</Properties>
</file>